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29" w:rsidRPr="00191995" w:rsidRDefault="00000A95" w:rsidP="0019199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191995">
        <w:rPr>
          <w:rFonts w:cs="B Nazanin" w:hint="cs"/>
          <w:b/>
          <w:bCs/>
          <w:sz w:val="24"/>
          <w:szCs w:val="24"/>
          <w:rtl/>
          <w:lang w:bidi="fa-IR"/>
        </w:rPr>
        <w:t>بسمه تعالي</w:t>
      </w:r>
    </w:p>
    <w:p w:rsidR="00000A95" w:rsidRPr="00191995" w:rsidRDefault="00000A95" w:rsidP="00191995">
      <w:pPr>
        <w:pStyle w:val="a"/>
        <w:spacing w:before="20" w:line="240" w:lineRule="auto"/>
        <w:ind w:firstLine="57"/>
        <w:rPr>
          <w:color w:val="5B9BD5" w:themeColor="accent1"/>
          <w:szCs w:val="24"/>
          <w:rtl/>
        </w:rPr>
      </w:pPr>
      <w:r w:rsidRPr="00191995">
        <w:rPr>
          <w:rFonts w:hint="cs"/>
          <w:color w:val="5B9BD5" w:themeColor="accent1"/>
          <w:szCs w:val="24"/>
          <w:rtl/>
        </w:rPr>
        <w:t>فرم درخواست كتاب و مشخصات شماره حساب دانشگاه</w:t>
      </w:r>
    </w:p>
    <w:p w:rsidR="006761A3" w:rsidRPr="00E210A4" w:rsidRDefault="006761A3" w:rsidP="00000A95">
      <w:pPr>
        <w:jc w:val="right"/>
        <w:rPr>
          <w:rFonts w:ascii="Tahoma" w:eastAsia="Times New Roman" w:hAnsi="Tahoma" w:cs="B Nazanin"/>
          <w:b/>
          <w:bCs/>
          <w:color w:val="186976"/>
          <w:sz w:val="24"/>
          <w:szCs w:val="24"/>
          <w:shd w:val="clear" w:color="auto" w:fill="FFFFFF"/>
          <w:rtl/>
          <w:lang w:bidi="fa-IR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9922"/>
      </w:tblGrid>
      <w:tr w:rsidR="006761A3" w:rsidTr="006761A3">
        <w:tc>
          <w:tcPr>
            <w:tcW w:w="9922" w:type="dxa"/>
          </w:tcPr>
          <w:p w:rsidR="003C6148" w:rsidRDefault="003C6148" w:rsidP="006761A3">
            <w:pPr>
              <w:bidi/>
              <w:rPr>
                <w:rFonts w:ascii="Tahoma" w:eastAsia="Times New Roman" w:hAnsi="Tahoma" w:cs="B Nazanin"/>
                <w:b/>
                <w:bCs/>
                <w:color w:val="186976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E210A4">
              <w:rPr>
                <w:rFonts w:cs="B Nazanin" w:hint="cs"/>
                <w:sz w:val="24"/>
                <w:szCs w:val="24"/>
                <w:rtl/>
                <w:lang w:bidi="fa-IR"/>
              </w:rPr>
              <w:t>نام كتاب:</w:t>
            </w:r>
            <w:r w:rsidRPr="00E210A4">
              <w:rPr>
                <w:rFonts w:ascii="Tahoma" w:eastAsia="Times New Roman" w:hAnsi="Tahoma" w:cs="B Nazanin"/>
                <w:b/>
                <w:bCs/>
                <w:color w:val="186976"/>
                <w:sz w:val="24"/>
                <w:szCs w:val="24"/>
                <w:shd w:val="clear" w:color="auto" w:fill="FFFFFF"/>
                <w:rtl/>
                <w:lang w:bidi="fa-IR"/>
              </w:rPr>
              <w:t xml:space="preserve"> «ارزیابی کارایی سیستم‌های کامپیوتری: یک رهیافت مدل مبنا»</w:t>
            </w:r>
          </w:p>
          <w:p w:rsidR="003C6148" w:rsidRDefault="003C6148" w:rsidP="003C6148">
            <w:pPr>
              <w:bidi/>
              <w:rPr>
                <w:rFonts w:ascii="Tahoma" w:eastAsia="Times New Roman" w:hAnsi="Tahoma" w:cs="B Nazanin"/>
                <w:b/>
                <w:bCs/>
                <w:color w:val="186976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  <w:p w:rsidR="006761A3" w:rsidRDefault="006761A3" w:rsidP="003C6148">
            <w:pPr>
              <w:bidi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E210A4">
              <w:rPr>
                <w:rFonts w:cs="B Nazanin" w:hint="cs"/>
                <w:kern w:val="2"/>
                <w:sz w:val="24"/>
                <w:szCs w:val="24"/>
                <w:rtl/>
                <w:lang w:val="en-CA" w:bidi="fa-IR"/>
              </w:rPr>
              <w:t>مؤلفین: محمد عبدالهی ازگُمی، حسن مُطَلِبی</w:t>
            </w:r>
            <w:r w:rsidRPr="00E210A4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  <w:p w:rsidR="006761A3" w:rsidRDefault="006761A3" w:rsidP="006761A3">
            <w:pPr>
              <w:bidi/>
              <w:rPr>
                <w:rFonts w:cs="B Nazanin"/>
                <w:kern w:val="2"/>
                <w:sz w:val="24"/>
                <w:szCs w:val="24"/>
                <w:rtl/>
                <w:lang w:val="en-CA" w:bidi="fa-IR"/>
              </w:rPr>
            </w:pPr>
            <w:r w:rsidRPr="00E210A4">
              <w:rPr>
                <w:rFonts w:cs="B Nazanin" w:hint="cs"/>
                <w:color w:val="000000"/>
                <w:sz w:val="24"/>
                <w:szCs w:val="24"/>
              </w:rPr>
              <w:br/>
            </w:r>
            <w:r w:rsidRPr="00E210A4">
              <w:rPr>
                <w:rFonts w:cs="B Nazanin" w:hint="cs"/>
                <w:kern w:val="2"/>
                <w:sz w:val="24"/>
                <w:szCs w:val="24"/>
                <w:rtl/>
                <w:lang w:val="en-CA" w:bidi="fa-IR"/>
              </w:rPr>
              <w:t>چاپ و صحافی: مرکز چاپ و نشر دانشگاه تحصیلات تکمیلی صنعتی و فناوري پیشرفته و انتشارات خدمات فرهنگی کرمان</w:t>
            </w:r>
          </w:p>
          <w:p w:rsidR="006761A3" w:rsidRPr="00E210A4" w:rsidRDefault="006761A3" w:rsidP="006761A3">
            <w:pPr>
              <w:bidi/>
              <w:rPr>
                <w:rFonts w:ascii="Tahoma" w:eastAsia="Times New Roman" w:hAnsi="Tahoma" w:cs="B Nazanin"/>
                <w:b/>
                <w:bCs/>
                <w:color w:val="186976"/>
                <w:sz w:val="24"/>
                <w:szCs w:val="24"/>
                <w:shd w:val="clear" w:color="auto" w:fill="FFFFFF"/>
                <w:lang w:bidi="fa-IR"/>
              </w:rPr>
            </w:pPr>
          </w:p>
          <w:p w:rsidR="006761A3" w:rsidRDefault="006761A3" w:rsidP="006761A3">
            <w:pPr>
              <w:jc w:val="right"/>
              <w:rPr>
                <w:rFonts w:cs="B Nazanin"/>
                <w:kern w:val="2"/>
                <w:sz w:val="24"/>
                <w:szCs w:val="24"/>
                <w:rtl/>
                <w:lang w:val="en-CA"/>
              </w:rPr>
            </w:pPr>
            <w:r w:rsidRPr="00E210A4">
              <w:rPr>
                <w:rFonts w:cs="B Nazanin" w:hint="cs"/>
                <w:kern w:val="2"/>
                <w:sz w:val="24"/>
                <w:szCs w:val="24"/>
                <w:rtl/>
                <w:lang w:val="en-CA"/>
              </w:rPr>
              <w:t>قیمت: 2،500،000 ريال</w:t>
            </w:r>
          </w:p>
          <w:p w:rsidR="006761A3" w:rsidRDefault="006761A3" w:rsidP="006761A3">
            <w:pPr>
              <w:jc w:val="right"/>
              <w:rPr>
                <w:rFonts w:ascii="Tahoma" w:eastAsia="Times New Roman" w:hAnsi="Tahoma" w:cs="B Nazanin"/>
                <w:b/>
                <w:bCs/>
                <w:color w:val="186976"/>
                <w:sz w:val="24"/>
                <w:szCs w:val="24"/>
                <w:shd w:val="clear" w:color="auto" w:fill="FFFFFF"/>
                <w:lang w:bidi="fa-IR"/>
              </w:rPr>
            </w:pPr>
          </w:p>
        </w:tc>
      </w:tr>
    </w:tbl>
    <w:tbl>
      <w:tblPr>
        <w:tblStyle w:val="TableGrid"/>
        <w:bidiVisual/>
        <w:tblW w:w="10059" w:type="dxa"/>
        <w:tblLook w:val="04A0" w:firstRow="1" w:lastRow="0" w:firstColumn="1" w:lastColumn="0" w:noHBand="0" w:noVBand="1"/>
      </w:tblPr>
      <w:tblGrid>
        <w:gridCol w:w="10032"/>
        <w:gridCol w:w="27"/>
      </w:tblGrid>
      <w:tr w:rsidR="00F35A9E" w:rsidTr="006651EC">
        <w:trPr>
          <w:gridAfter w:val="1"/>
          <w:wAfter w:w="27" w:type="dxa"/>
          <w:trHeight w:val="2434"/>
        </w:trPr>
        <w:tc>
          <w:tcPr>
            <w:tcW w:w="10032" w:type="dxa"/>
          </w:tcPr>
          <w:p w:rsidR="00656AF9" w:rsidRDefault="00656AF9" w:rsidP="0034099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35A9E" w:rsidRDefault="00F35A9E" w:rsidP="00656A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10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درخواست كننده: آقاي / خانم </w:t>
            </w:r>
            <w:r w:rsidR="003409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شماره ملي : </w:t>
            </w:r>
          </w:p>
          <w:p w:rsidR="00F35A9E" w:rsidRPr="00E210A4" w:rsidRDefault="00F35A9E" w:rsidP="00F35A9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F35A9E" w:rsidRDefault="00F35A9E" w:rsidP="00656A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10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آدرس </w:t>
            </w:r>
            <w:r w:rsidR="00656AF9">
              <w:rPr>
                <w:rFonts w:cs="B Nazanin" w:hint="cs"/>
                <w:sz w:val="24"/>
                <w:szCs w:val="24"/>
                <w:rtl/>
                <w:lang w:bidi="fa-IR"/>
              </w:rPr>
              <w:t>پستي</w:t>
            </w:r>
            <w:r w:rsidRPr="00E210A4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656A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E210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استان:                   شهرستان:                 شهر:                    خيابان:                  پلاك:</w:t>
            </w:r>
          </w:p>
          <w:p w:rsidR="00F35A9E" w:rsidRPr="00E210A4" w:rsidRDefault="00F35A9E" w:rsidP="00F35A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35A9E" w:rsidRPr="00E210A4" w:rsidRDefault="00F35A9E" w:rsidP="00F35A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10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كد پستي : </w:t>
            </w:r>
            <w:r w:rsidR="002B1A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شماره تماس:</w:t>
            </w:r>
          </w:p>
          <w:p w:rsidR="00F35A9E" w:rsidRDefault="00F35A9E" w:rsidP="00000A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761A3" w:rsidTr="006651EC">
        <w:tc>
          <w:tcPr>
            <w:tcW w:w="10059" w:type="dxa"/>
            <w:gridSpan w:val="2"/>
          </w:tcPr>
          <w:p w:rsidR="006761A3" w:rsidRPr="00E210A4" w:rsidRDefault="006761A3" w:rsidP="0048477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10A4">
              <w:rPr>
                <w:rFonts w:cs="B Nazanin" w:hint="cs"/>
                <w:sz w:val="24"/>
                <w:szCs w:val="24"/>
                <w:rtl/>
                <w:lang w:bidi="fa-IR"/>
              </w:rPr>
              <w:t>مشخصات شماره حساب دانشگاه:</w:t>
            </w:r>
          </w:p>
          <w:p w:rsidR="00BB1D3F" w:rsidRPr="00E210A4" w:rsidRDefault="006761A3" w:rsidP="00BB1D3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10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لطفا مبلع 250 هزار تومان به شماره حساب </w:t>
            </w:r>
            <w:r w:rsidR="00BB1D3F" w:rsidRPr="0048477F">
              <w:rPr>
                <w:rFonts w:cs="B Nazanin"/>
                <w:sz w:val="24"/>
                <w:szCs w:val="24"/>
                <w:lang w:bidi="fa-IR"/>
              </w:rPr>
              <w:t xml:space="preserve">IR040100004001098603022992 </w:t>
            </w:r>
            <w:r w:rsidR="00BB1D3F" w:rsidRPr="0048477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210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نزد بانك مركزي به شناسه پرداخت </w:t>
            </w:r>
            <w:r w:rsidR="00BB1D3F" w:rsidRPr="0048477F">
              <w:rPr>
                <w:rFonts w:cs="B Nazanin"/>
                <w:sz w:val="24"/>
                <w:szCs w:val="24"/>
                <w:rtl/>
                <w:lang w:bidi="fa-IR"/>
              </w:rPr>
              <w:t>308098659117510000000000000011</w:t>
            </w:r>
            <w:r w:rsidR="00BB1D3F" w:rsidRPr="0048477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210A4">
              <w:rPr>
                <w:rFonts w:cs="B Nazanin" w:hint="cs"/>
                <w:sz w:val="24"/>
                <w:szCs w:val="24"/>
                <w:rtl/>
                <w:lang w:bidi="fa-IR"/>
              </w:rPr>
              <w:t>واريز نماييد</w:t>
            </w:r>
            <w:r w:rsidR="004A44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(ثبت شناسه پرداخت در فیش واریزی ضروری می باشد)</w:t>
            </w:r>
            <w:r w:rsidRPr="00E210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</w:p>
          <w:p w:rsidR="006761A3" w:rsidRDefault="00BB1D3F" w:rsidP="0048477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77F">
              <w:rPr>
                <w:rFonts w:cs="B Nazanin"/>
                <w:sz w:val="24"/>
                <w:szCs w:val="24"/>
                <w:rtl/>
                <w:lang w:bidi="fa-IR"/>
              </w:rPr>
              <w:t>با تشكر</w:t>
            </w:r>
          </w:p>
        </w:tc>
      </w:tr>
      <w:tr w:rsidR="006761A3" w:rsidTr="006761A3">
        <w:tc>
          <w:tcPr>
            <w:tcW w:w="10059" w:type="dxa"/>
            <w:gridSpan w:val="2"/>
          </w:tcPr>
          <w:p w:rsidR="006761A3" w:rsidRDefault="006761A3" w:rsidP="006761A3">
            <w:pPr>
              <w:pStyle w:val="a"/>
              <w:spacing w:before="20" w:line="240" w:lineRule="auto"/>
              <w:ind w:firstLine="57"/>
              <w:jc w:val="left"/>
              <w:rPr>
                <w:b w:val="0"/>
                <w:bCs w:val="0"/>
                <w:szCs w:val="24"/>
                <w:rtl/>
              </w:rPr>
            </w:pPr>
            <w:r w:rsidRPr="00E210A4">
              <w:rPr>
                <w:rFonts w:hint="cs"/>
                <w:b w:val="0"/>
                <w:bCs w:val="0"/>
                <w:szCs w:val="24"/>
                <w:rtl/>
              </w:rPr>
              <w:t>لطفا تصوير فيش پرداختي به همراه فرم تكميل شده درخواست كتاب</w:t>
            </w:r>
            <w:r w:rsidR="000004D1">
              <w:rPr>
                <w:rFonts w:hint="cs"/>
                <w:b w:val="0"/>
                <w:bCs w:val="0"/>
                <w:szCs w:val="24"/>
                <w:rtl/>
              </w:rPr>
              <w:t xml:space="preserve"> را</w:t>
            </w:r>
            <w:r w:rsidRPr="00E210A4">
              <w:rPr>
                <w:rFonts w:hint="cs"/>
                <w:b w:val="0"/>
                <w:bCs w:val="0"/>
                <w:szCs w:val="24"/>
                <w:rtl/>
              </w:rPr>
              <w:t xml:space="preserve"> به ايميل مركز چاپ و نشر دانشگاه</w:t>
            </w:r>
          </w:p>
          <w:p w:rsidR="006761A3" w:rsidRPr="00E210A4" w:rsidRDefault="006761A3" w:rsidP="006761A3">
            <w:pPr>
              <w:pStyle w:val="a"/>
              <w:spacing w:before="20" w:line="240" w:lineRule="auto"/>
              <w:ind w:firstLine="57"/>
              <w:jc w:val="left"/>
              <w:rPr>
                <w:b w:val="0"/>
                <w:bCs w:val="0"/>
                <w:szCs w:val="24"/>
                <w:rtl/>
              </w:rPr>
            </w:pPr>
            <w:r w:rsidRPr="00E210A4">
              <w:rPr>
                <w:rFonts w:hint="cs"/>
                <w:b w:val="0"/>
                <w:bCs w:val="0"/>
                <w:szCs w:val="24"/>
                <w:rtl/>
              </w:rPr>
              <w:t xml:space="preserve"> ( </w:t>
            </w:r>
            <w:hyperlink r:id="rId4" w:history="1">
              <w:r w:rsidRPr="00E210A4">
                <w:rPr>
                  <w:rStyle w:val="Hyperlink"/>
                  <w:rFonts w:ascii="IRANSans" w:hAnsi="IRANSans"/>
                  <w:color w:val="1B5D87"/>
                  <w:szCs w:val="24"/>
                  <w:shd w:val="clear" w:color="auto" w:fill="FFFFFF"/>
                </w:rPr>
                <w:t>library@kgut.ac.ir</w:t>
              </w:r>
            </w:hyperlink>
            <w:r w:rsidRPr="00E210A4">
              <w:rPr>
                <w:rFonts w:hint="cs"/>
                <w:szCs w:val="24"/>
                <w:rtl/>
              </w:rPr>
              <w:t xml:space="preserve"> </w:t>
            </w:r>
            <w:r w:rsidRPr="00E210A4">
              <w:rPr>
                <w:rFonts w:hint="cs"/>
                <w:b w:val="0"/>
                <w:bCs w:val="0"/>
                <w:szCs w:val="24"/>
                <w:rtl/>
              </w:rPr>
              <w:t xml:space="preserve">) يا ايميل ( </w:t>
            </w:r>
            <w:hyperlink r:id="rId5" w:history="1">
              <w:r w:rsidRPr="00E210A4">
                <w:rPr>
                  <w:rStyle w:val="Hyperlink"/>
                  <w:b w:val="0"/>
                  <w:bCs w:val="0"/>
                  <w:szCs w:val="24"/>
                </w:rPr>
                <w:t>h.motallebi.p@gmail.com</w:t>
              </w:r>
            </w:hyperlink>
            <w:r w:rsidRPr="00E210A4">
              <w:rPr>
                <w:rFonts w:hint="cs"/>
                <w:b w:val="0"/>
                <w:bCs w:val="0"/>
                <w:szCs w:val="24"/>
                <w:rtl/>
              </w:rPr>
              <w:t xml:space="preserve">  ) جهت هماهنگي ارسال پستي كتاب ارسال نماييد.</w:t>
            </w:r>
          </w:p>
          <w:p w:rsidR="006761A3" w:rsidRDefault="006761A3" w:rsidP="006761A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761A3" w:rsidRDefault="006761A3" w:rsidP="006761A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210A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جهت پيگيري با شماره تماس 31623283 </w:t>
            </w:r>
            <w:r w:rsidRPr="00E210A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E210A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034 ( خانم حسنخاني ) يا با شماره 31623244 -034 (آقاي طاهري) تماس بگيريد.</w:t>
            </w:r>
          </w:p>
          <w:p w:rsidR="00C31BFB" w:rsidRDefault="00C31BFB" w:rsidP="00C31BF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31BFB" w:rsidRDefault="00C31BFB" w:rsidP="00C31BF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 تشكر</w:t>
            </w:r>
          </w:p>
          <w:p w:rsidR="00C31BFB" w:rsidRDefault="00C31BFB" w:rsidP="00C31BFB">
            <w:pPr>
              <w:bidi/>
              <w:rPr>
                <w:rFonts w:cs="B Nazanin"/>
                <w:kern w:val="2"/>
                <w:sz w:val="24"/>
                <w:szCs w:val="24"/>
                <w:rtl/>
                <w:lang w:val="en-CA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مركز چاپ و نشر </w:t>
            </w:r>
            <w:r w:rsidRPr="00E210A4">
              <w:rPr>
                <w:rFonts w:cs="B Nazanin" w:hint="cs"/>
                <w:kern w:val="2"/>
                <w:sz w:val="24"/>
                <w:szCs w:val="24"/>
                <w:rtl/>
                <w:lang w:val="en-CA" w:bidi="fa-IR"/>
              </w:rPr>
              <w:t>دانشگاه تحصیلات تکمیلی صنعتی و فناوري پیشرفته</w:t>
            </w:r>
          </w:p>
          <w:p w:rsidR="006651EC" w:rsidRDefault="006651EC" w:rsidP="006651EC">
            <w:pPr>
              <w:bidi/>
              <w:rPr>
                <w:rFonts w:cs="B Nazanin"/>
                <w:kern w:val="2"/>
                <w:sz w:val="24"/>
                <w:szCs w:val="24"/>
                <w:rtl/>
                <w:lang w:val="en-CA" w:bidi="fa-IR"/>
              </w:rPr>
            </w:pPr>
          </w:p>
          <w:p w:rsidR="00C31BFB" w:rsidRPr="00E210A4" w:rsidRDefault="0043624C" w:rsidP="006651EC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hyperlink r:id="rId6" w:history="1">
              <w:r w:rsidR="006651EC" w:rsidRPr="009B599E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https://www.kgut.ac.ir/index.jsp?siteid=1;fkeyid=&amp;siteid=1&amp;pageid=2716</w:t>
              </w:r>
            </w:hyperlink>
            <w:r w:rsidR="006651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761A3" w:rsidRDefault="006761A3" w:rsidP="00E210A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761A3" w:rsidRPr="00E210A4" w:rsidRDefault="006761A3" w:rsidP="003C6148">
      <w:pPr>
        <w:bidi/>
        <w:rPr>
          <w:rFonts w:cs="B Nazanin"/>
          <w:sz w:val="24"/>
          <w:szCs w:val="24"/>
          <w:lang w:bidi="fa-IR"/>
        </w:rPr>
      </w:pPr>
    </w:p>
    <w:sectPr w:rsidR="006761A3" w:rsidRPr="00E21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95"/>
    <w:rsid w:val="000004D1"/>
    <w:rsid w:val="00000A95"/>
    <w:rsid w:val="00191995"/>
    <w:rsid w:val="002B1A7A"/>
    <w:rsid w:val="0034099B"/>
    <w:rsid w:val="003C6148"/>
    <w:rsid w:val="0043624C"/>
    <w:rsid w:val="0048477F"/>
    <w:rsid w:val="004A44AA"/>
    <w:rsid w:val="004C3D29"/>
    <w:rsid w:val="00656AF9"/>
    <w:rsid w:val="006651EC"/>
    <w:rsid w:val="006761A3"/>
    <w:rsid w:val="00BB1D3F"/>
    <w:rsid w:val="00C31BFB"/>
    <w:rsid w:val="00E210A4"/>
    <w:rsid w:val="00F3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EA1CC-D6CE-46CE-B9C7-781A1BFC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 روي جلد"/>
    <w:basedOn w:val="Normal"/>
    <w:rsid w:val="00000A95"/>
    <w:pPr>
      <w:widowControl w:val="0"/>
      <w:bidi/>
      <w:spacing w:after="0" w:line="288" w:lineRule="auto"/>
      <w:ind w:firstLine="284"/>
      <w:jc w:val="center"/>
    </w:pPr>
    <w:rPr>
      <w:rFonts w:ascii="Times New Roman" w:eastAsia="Times New Roman" w:hAnsi="Times New Roman" w:cs="B Nazanin"/>
      <w:b/>
      <w:bCs/>
      <w:sz w:val="24"/>
      <w:szCs w:val="28"/>
      <w:lang w:bidi="fa-IR"/>
    </w:rPr>
  </w:style>
  <w:style w:type="character" w:styleId="Hyperlink">
    <w:name w:val="Hyperlink"/>
    <w:basedOn w:val="DefaultParagraphFont"/>
    <w:uiPriority w:val="99"/>
    <w:unhideWhenUsed/>
    <w:rsid w:val="00E210A4"/>
    <w:rPr>
      <w:color w:val="0000FF"/>
      <w:u w:val="single"/>
    </w:rPr>
  </w:style>
  <w:style w:type="table" w:styleId="TableGrid">
    <w:name w:val="Table Grid"/>
    <w:basedOn w:val="TableNormal"/>
    <w:uiPriority w:val="39"/>
    <w:rsid w:val="00F3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gut.ac.ir/index.jsp?siteid=1;fkeyid=&amp;siteid=1&amp;pageid=2716" TargetMode="External"/><Relationship Id="rId5" Type="http://schemas.openxmlformats.org/officeDocument/2006/relationships/hyperlink" Target="mailto:h.motallebi.p@gmail.com" TargetMode="External"/><Relationship Id="rId4" Type="http://schemas.openxmlformats.org/officeDocument/2006/relationships/hyperlink" Target="mailto:library@kgut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R.Hassanzadeh</dc:creator>
  <cp:keywords/>
  <dc:description/>
  <cp:lastModifiedBy>CHR</cp:lastModifiedBy>
  <cp:revision>2</cp:revision>
  <dcterms:created xsi:type="dcterms:W3CDTF">2023-11-27T05:30:00Z</dcterms:created>
  <dcterms:modified xsi:type="dcterms:W3CDTF">2023-11-27T05:30:00Z</dcterms:modified>
</cp:coreProperties>
</file>